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2C" w:rsidRPr="00E536F7" w:rsidRDefault="006E292C" w:rsidP="00E536F7">
      <w:pPr>
        <w:pStyle w:val="a4"/>
        <w:rPr>
          <w:rFonts w:ascii="Times New Roman" w:hAnsi="Times New Roman"/>
        </w:rPr>
      </w:pP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  <w:bookmarkStart w:id="0" w:name="_GoBack"/>
      <w:r w:rsidRPr="00DB1FBC">
        <w:rPr>
          <w:rFonts w:ascii="Times New Roman" w:hAnsi="Times New Roman" w:cs="Times New Roman"/>
          <w:color w:val="00B050"/>
          <w:sz w:val="48"/>
          <w:szCs w:val="48"/>
        </w:rPr>
        <w:t xml:space="preserve">Классный час  </w:t>
      </w:r>
      <w:r w:rsidR="00D54454" w:rsidRPr="00DB1FBC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«Если хочешь быть здоров</w:t>
      </w:r>
      <w:r w:rsidRPr="00DB1FBC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!»</w:t>
      </w:r>
    </w:p>
    <w:bookmarkEnd w:id="0"/>
    <w:p w:rsidR="004A6F93" w:rsidRPr="00E536F7" w:rsidRDefault="004A6F93" w:rsidP="00E536F7">
      <w:pPr>
        <w:pStyle w:val="a4"/>
        <w:rPr>
          <w:rFonts w:ascii="Times New Roman" w:hAnsi="Times New Roman"/>
        </w:rPr>
      </w:pPr>
    </w:p>
    <w:p w:rsidR="00E536F7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Style w:val="c0"/>
          <w:rFonts w:ascii="Times New Roman" w:hAnsi="Times New Roman"/>
          <w:sz w:val="28"/>
          <w:szCs w:val="28"/>
        </w:rPr>
        <w:t>Цель:</w:t>
      </w:r>
      <w:r w:rsidR="00E536F7" w:rsidRPr="00DB1FBC">
        <w:rPr>
          <w:rFonts w:ascii="Times New Roman" w:hAnsi="Times New Roman"/>
          <w:bCs/>
          <w:sz w:val="28"/>
          <w:szCs w:val="28"/>
        </w:rPr>
        <w:t xml:space="preserve"> в игровой форме повторить и дать возможность учащимся больше узнать о сохранении природного здоровья;</w:t>
      </w:r>
    </w:p>
    <w:p w:rsidR="004A6F93" w:rsidRPr="00DB1FBC" w:rsidRDefault="004A6F93" w:rsidP="00E536F7">
      <w:pPr>
        <w:pStyle w:val="a4"/>
        <w:rPr>
          <w:rStyle w:val="c0"/>
          <w:rFonts w:ascii="Times New Roman" w:hAnsi="Times New Roman"/>
          <w:sz w:val="28"/>
          <w:szCs w:val="28"/>
        </w:rPr>
      </w:pPr>
      <w:r w:rsidRPr="00DB1FBC">
        <w:rPr>
          <w:rStyle w:val="c0"/>
          <w:rFonts w:ascii="Times New Roman" w:hAnsi="Times New Roman"/>
          <w:sz w:val="28"/>
          <w:szCs w:val="28"/>
        </w:rPr>
        <w:t xml:space="preserve"> формирование у учащихся потребности  в здоровом образе жизни, закрепление знаний о правильном и рациональном питании</w:t>
      </w:r>
      <w:r w:rsidR="00E536F7" w:rsidRPr="00DB1FBC">
        <w:rPr>
          <w:rStyle w:val="c0"/>
          <w:rFonts w:ascii="Times New Roman" w:hAnsi="Times New Roman"/>
          <w:sz w:val="28"/>
          <w:szCs w:val="28"/>
        </w:rPr>
        <w:t>;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 слову гигиена, убедить ребят в необходимости соблюдать правила личной гигиены, чистоты в доме, на улице, в природе.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у детей привычек, а затем и потребностей к здоровому образу жизни;</w:t>
      </w:r>
    </w:p>
    <w:p w:rsidR="00C4472D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навыков принятия самостоятельных решений в отношении поддержания и укрепления своего здоровья.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Ход занятия.</w:t>
      </w:r>
    </w:p>
    <w:p w:rsidR="00434DD3" w:rsidRPr="00DB1FBC" w:rsidRDefault="00434DD3" w:rsidP="00E536F7">
      <w:pPr>
        <w:pStyle w:val="a4"/>
        <w:rPr>
          <w:rStyle w:val="c0"/>
          <w:rFonts w:ascii="Times New Roman" w:hAnsi="Times New Roman"/>
          <w:sz w:val="28"/>
          <w:szCs w:val="28"/>
        </w:rPr>
      </w:pP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друг другу ЗДРАВСТВУЙ — это, значит, желать здоровья. Ведь здоровье — это самое ценное, что есть у людей, а значит, его надо беречь. Наш классный час посвящён тому, как быть здоровым, как закаляться, соблюдать личную гигиену, хорошо трудиться и умело отдыхать.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Здоровье человека – это главная ценность в жизни. Его не купить ни за какие деньги! Будучи больным, вы не сможете воплотить в жизнь свои мечты, не сможете отдать свои силы на преодоление жизненных задач, не сможете полностью реализоваться в современном мире.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Поэтому наша сегодняшняя встреча будет проходить под девизом: «Мы за здоровый образ жизни!»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Вся наша жизнь – это территория здоровья!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Хорошее здоровье – основа долгой, счастливой и полноценной жизни.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Жизненный опыт показывает, и каждый может найти множество тому подтверждений, что заботиться о своем здоровье люди обычно начинают только после того, как недуг даст о себе знать. 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Можно предотвратить все заболевания гораздо раньше, и для этого не потребуется каких-то сверхъестественных усилий.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Нужно всего лишь вести здоровый образ жизни!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здорового образа жизни: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Правильное питание;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="00C4472D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режима.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Гигиена</w:t>
      </w: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Отсутствие вредных привычек.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DD3" w:rsidRPr="00DB1FBC" w:rsidRDefault="00434DD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каждом пункте отдельно.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DD3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1.</w:t>
      </w:r>
      <w:r w:rsidR="00434DD3" w:rsidRPr="00DB1F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Правильное питание—основа здорового образа. 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B1FBC">
        <w:rPr>
          <w:rFonts w:ascii="Times New Roman" w:hAnsi="Times New Roman"/>
          <w:sz w:val="28"/>
          <w:szCs w:val="28"/>
        </w:rPr>
        <w:t>- Распределите слова в два столбика в группы “ Полезные продукты ”, “ Вредные продукты ”: яблоки, пепси-кола, геркулес, фанта, чипсы, кефир, капуста, морковь.</w:t>
      </w:r>
      <w:proofErr w:type="gramEnd"/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- Полезные продукты: яблоки, геркулес, кефир, капуста, морковь. Всегда ли они приносят пользу?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На доске: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Главное – не переедай.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Соблюдай режим питания.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Тщательно пережевывай пищу.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6C6E36" w:rsidRPr="00DB1FBC" w:rsidRDefault="006C6E36" w:rsidP="00E536F7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DB1FBC">
        <w:rPr>
          <w:rFonts w:ascii="Times New Roman" w:hAnsi="Times New Roman"/>
          <w:sz w:val="28"/>
          <w:szCs w:val="28"/>
          <w:u w:val="single"/>
        </w:rPr>
        <w:t>2.Соблюдение режима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«Доскажи словечко »(команды отвечают по очереди.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 За каждый правильный ответ-1 балл, если команда не знает ответа, право ответа переходит  к  соперникам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Стать здоровым ты решил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Значит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 выполняй .......( режим)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Утром в семь звенит настырно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Наш весёлый друг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.....( 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будильник)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На зарядку встала вся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Наша дружная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.....( 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семья)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Режим, конечно, не нарушу-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Я моюсь под холодным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..... 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душем)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Проверь, мне никто не помогает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Постель я тоже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......(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застилаю) 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После душа и зарядки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Ждёт меня горячий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.....( 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завтрак)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После завтрака всегда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В школу я бегу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,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....( друзья)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В школе я стараюсь очень,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С лентяем спорт дружить ...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( 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не хочет)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С пятёрками спешу домой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 xml:space="preserve">Сказать, что 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я-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 всегда ...(герой)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 xml:space="preserve">Всегда я 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мою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 руки с мылом,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Не надо звать к нам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....( </w:t>
      </w:r>
      <w:proofErr w:type="spellStart"/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Мойдодыра</w:t>
      </w:r>
      <w:proofErr w:type="spellEnd"/>
      <w:r w:rsidRPr="00DB1FBC">
        <w:rPr>
          <w:rStyle w:val="c2"/>
          <w:rFonts w:ascii="Times New Roman" w:hAnsi="Times New Roman"/>
          <w:sz w:val="28"/>
          <w:szCs w:val="28"/>
        </w:rPr>
        <w:t>)!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После обеда можно поспать,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А можно во дворе..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играть).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Мяч, скакалка и ракетка,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Лыжи, санки и коньки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Лучшие друзья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....( 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мои)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Мама машет из окна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lastRenderedPageBreak/>
        <w:t>Значит, мне домой ...(пора)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Теперь я делаю уроки,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Мне нравиться моя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работа)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Я важное закончил дело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И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,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ребята, не грущу,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Я с работы папу ...(жду).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Вечером у нас веселье,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В руки мы берём гантели,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С папой спортом ...(занимаемся),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Маме нашей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улыбаемся).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Но смотрит к нам в окно луна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Значит, спать уже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 xml:space="preserve"> ....(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пора)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Я бегу скорей под душ,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Мою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 xml:space="preserve"> и глаза, и .....(уши)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Ждёт меня моя кровать,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«Спокойной ночи»!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Надо</w:t>
      </w:r>
      <w:proofErr w:type="gramStart"/>
      <w:r w:rsidRPr="00DB1FBC">
        <w:rPr>
          <w:rStyle w:val="c2"/>
          <w:rFonts w:ascii="Times New Roman" w:hAnsi="Times New Roman"/>
          <w:sz w:val="28"/>
          <w:szCs w:val="28"/>
        </w:rPr>
        <w:t>....(</w:t>
      </w:r>
      <w:proofErr w:type="gramEnd"/>
      <w:r w:rsidRPr="00DB1FBC">
        <w:rPr>
          <w:rStyle w:val="c2"/>
          <w:rFonts w:ascii="Times New Roman" w:hAnsi="Times New Roman"/>
          <w:sz w:val="28"/>
          <w:szCs w:val="28"/>
        </w:rPr>
        <w:t>спать)</w:t>
      </w:r>
    </w:p>
    <w:p w:rsidR="00C4472D" w:rsidRPr="00DB1FBC" w:rsidRDefault="00C4472D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>Завтра будет новый день!</w:t>
      </w:r>
    </w:p>
    <w:p w:rsidR="00C4472D" w:rsidRPr="00DB1FBC" w:rsidRDefault="00C4472D" w:rsidP="00E536F7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DB1FBC">
        <w:rPr>
          <w:rStyle w:val="c2"/>
          <w:rFonts w:ascii="Times New Roman" w:hAnsi="Times New Roman"/>
          <w:sz w:val="28"/>
          <w:szCs w:val="28"/>
        </w:rPr>
        <w:t xml:space="preserve">Режим понравился тебе? </w:t>
      </w:r>
    </w:p>
    <w:p w:rsidR="006C6E36" w:rsidRPr="00DB1FBC" w:rsidRDefault="006C6E36" w:rsidP="00E536F7">
      <w:pPr>
        <w:pStyle w:val="a4"/>
        <w:rPr>
          <w:rStyle w:val="c2"/>
          <w:rFonts w:ascii="Times New Roman" w:hAnsi="Times New Roman"/>
          <w:sz w:val="28"/>
          <w:szCs w:val="28"/>
        </w:rPr>
      </w:pP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-Я начинаю пословицу, а вы заканчиваете.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Пословицы: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 хорошего сна … Молодеешь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Сон – лучшее … Лекарство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Выспишься - … Помолодеешь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Выспался – будто вновь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одился</w:t>
      </w:r>
    </w:p>
    <w:p w:rsidR="006C6E36" w:rsidRPr="00DB1FBC" w:rsidRDefault="006C6E36" w:rsidP="00E536F7">
      <w:pPr>
        <w:pStyle w:val="a4"/>
        <w:rPr>
          <w:rFonts w:ascii="Times New Roman" w:hAnsi="Times New Roman"/>
          <w:sz w:val="28"/>
          <w:szCs w:val="28"/>
        </w:rPr>
      </w:pPr>
    </w:p>
    <w:p w:rsidR="00434DD3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3.Гигиена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чистота и здоровье 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собой?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Запомните: Чистота - лучшая красота.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аккуратен - тот людям приятен.</w:t>
      </w:r>
    </w:p>
    <w:p w:rsidR="00C4472D" w:rsidRPr="00DB1FBC" w:rsidRDefault="00C4472D" w:rsidP="00E536F7">
      <w:pPr>
        <w:pStyle w:val="a4"/>
        <w:rPr>
          <w:rStyle w:val="c4"/>
          <w:rFonts w:ascii="Times New Roman" w:hAnsi="Times New Roman"/>
          <w:sz w:val="28"/>
          <w:szCs w:val="28"/>
        </w:rPr>
      </w:pPr>
      <w:r w:rsidRPr="00DB1FBC">
        <w:rPr>
          <w:rStyle w:val="c4"/>
          <w:rFonts w:ascii="Times New Roman" w:hAnsi="Times New Roman"/>
          <w:sz w:val="28"/>
          <w:szCs w:val="28"/>
        </w:rPr>
        <w:t>В школе, в театре, в саду,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В метро и на уличной шири -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Везде вы должны соблюдать чистоту,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Как в собственной вашей квартире.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Ведь улиц асфальтовых темная гладь</w:t>
      </w:r>
      <w:proofErr w:type="gramStart"/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И</w:t>
      </w:r>
      <w:proofErr w:type="gramEnd"/>
      <w:r w:rsidRPr="00DB1FBC">
        <w:rPr>
          <w:rStyle w:val="c4"/>
          <w:rFonts w:ascii="Times New Roman" w:hAnsi="Times New Roman"/>
          <w:sz w:val="28"/>
          <w:szCs w:val="28"/>
        </w:rPr>
        <w:t xml:space="preserve"> парков зеленые рощи,-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Все это - наш город, точнее сказать,</w:t>
      </w:r>
      <w:r w:rsidRPr="00DB1FBC">
        <w:rPr>
          <w:rFonts w:ascii="Times New Roman" w:hAnsi="Times New Roman"/>
          <w:sz w:val="28"/>
          <w:szCs w:val="28"/>
        </w:rPr>
        <w:br/>
      </w:r>
      <w:r w:rsidRPr="00DB1FBC">
        <w:rPr>
          <w:rStyle w:val="c4"/>
          <w:rFonts w:ascii="Times New Roman" w:hAnsi="Times New Roman"/>
          <w:sz w:val="28"/>
          <w:szCs w:val="28"/>
        </w:rPr>
        <w:t>Огромная наша жилплощадь.</w:t>
      </w:r>
    </w:p>
    <w:p w:rsidR="00C4472D" w:rsidRPr="00DB1FBC" w:rsidRDefault="00C4472D" w:rsidP="00E536F7">
      <w:pPr>
        <w:pStyle w:val="a4"/>
        <w:rPr>
          <w:rStyle w:val="c4"/>
          <w:rFonts w:ascii="Times New Roman" w:hAnsi="Times New Roman"/>
          <w:sz w:val="28"/>
          <w:szCs w:val="28"/>
        </w:rPr>
      </w:pPr>
      <w:r w:rsidRPr="00DB1FBC">
        <w:rPr>
          <w:rStyle w:val="c4"/>
          <w:rFonts w:ascii="Times New Roman" w:hAnsi="Times New Roman"/>
          <w:sz w:val="28"/>
          <w:szCs w:val="28"/>
        </w:rPr>
        <w:t>Частушки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Петя поздно встал-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Просыпаться тяжко.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 он не стал-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ведь замарашка.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Поленился утром Вова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Причесаться гребешком.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к нему корова,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Причесала языком.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Ванечку спросил: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под краном руки мыл?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Ванечки ответ: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-Лицо мыл, а руки нет.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любит Света есть обед,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Аппетита вечно нет.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Кричит: - Купите жвачку,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одну, а пачку.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сестра Алёше: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зачем надел калоши?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у дома, ни в саду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 нет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!...</w:t>
      </w:r>
      <w:proofErr w:type="gramEnd"/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найду!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поход вчера ходили,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из лужи напились.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животе у нашей Лили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лягушки завелись.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– залог здоровья,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Помним это мы всегда.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кончик носа 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уши иногда.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меня не убежите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руки покажите!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узнаю я сейчас,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позорит целый класс.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 наши частушки,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напев у них простой.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петь кончаем,</w:t>
      </w:r>
    </w:p>
    <w:p w:rsidR="00C4472D" w:rsidRPr="00DB1FBC" w:rsidRDefault="00C4472D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точку с запятой!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понятия </w:t>
      </w:r>
      <w:r w:rsidRPr="00DB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«закаливание».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проводить закаливание своего организма?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Обтираться влажным полотенцем, принимать прохладный душ.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Запомните ещё очень важные правила закаливания: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 по погоде.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Дружить со спортом.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бывать на свежем воздухе.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4.Отсутствие вредных привычек</w:t>
      </w:r>
    </w:p>
    <w:p w:rsidR="006C6E36" w:rsidRPr="00DB1FBC" w:rsidRDefault="006C6E36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 xml:space="preserve">Привычки – что это такое? Какие привычки вредят нашему здоровью, а какие приносят пользу. Что же такое привычка? Привычка – это такое действие, </w:t>
      </w:r>
      <w:r w:rsidRPr="00DB1FBC">
        <w:rPr>
          <w:rFonts w:ascii="Times New Roman" w:hAnsi="Times New Roman"/>
          <w:sz w:val="28"/>
          <w:szCs w:val="28"/>
        </w:rPr>
        <w:lastRenderedPageBreak/>
        <w:t>которое человек выполняет как бы автоматически. У каждого человека в жизни вырабатывается много привычек, как полезных, так и вредных.</w:t>
      </w:r>
    </w:p>
    <w:p w:rsidR="006C6E36" w:rsidRPr="00DB1FBC" w:rsidRDefault="006C6E36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hAnsi="Times New Roman"/>
          <w:sz w:val="28"/>
          <w:szCs w:val="28"/>
        </w:rPr>
        <w:t>Нельзя: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Переедать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есть жирной, сладкой и солёной пищи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алкоголь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часами телевизор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на компьютере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дома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 ложиться и вставать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раздражительным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Терять чувство юмора</w:t>
      </w:r>
    </w:p>
    <w:p w:rsidR="006C6E36" w:rsidRPr="00DB1FBC" w:rsidRDefault="006C6E36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Унывать, сердиться, обижаться</w:t>
      </w:r>
    </w:p>
    <w:p w:rsidR="004A6F93" w:rsidRPr="00DB1FBC" w:rsidRDefault="004A6F93" w:rsidP="00E536F7">
      <w:pPr>
        <w:pStyle w:val="a4"/>
        <w:rPr>
          <w:rStyle w:val="c0"/>
          <w:rFonts w:ascii="Times New Roman" w:hAnsi="Times New Roman"/>
          <w:sz w:val="28"/>
          <w:szCs w:val="28"/>
        </w:rPr>
      </w:pPr>
    </w:p>
    <w:p w:rsidR="00E536F7" w:rsidRPr="00DB1FBC" w:rsidRDefault="004A6F93" w:rsidP="00E536F7">
      <w:pPr>
        <w:pStyle w:val="a4"/>
        <w:rPr>
          <w:rStyle w:val="c3"/>
          <w:rFonts w:ascii="Times New Roman" w:hAnsi="Times New Roman"/>
          <w:sz w:val="28"/>
          <w:szCs w:val="28"/>
        </w:rPr>
      </w:pPr>
      <w:r w:rsidRPr="00DB1FBC">
        <w:rPr>
          <w:rStyle w:val="c3"/>
          <w:rFonts w:ascii="Times New Roman" w:hAnsi="Times New Roman"/>
          <w:sz w:val="28"/>
          <w:szCs w:val="28"/>
        </w:rPr>
        <w:t>Существует поговорка: «Дви</w:t>
      </w:r>
      <w:r w:rsidR="00E536F7" w:rsidRPr="00DB1FBC">
        <w:rPr>
          <w:rStyle w:val="c3"/>
          <w:rFonts w:ascii="Times New Roman" w:hAnsi="Times New Roman"/>
          <w:sz w:val="28"/>
          <w:szCs w:val="28"/>
        </w:rPr>
        <w:t>гайся больше – проживешь дольше»</w:t>
      </w:r>
    </w:p>
    <w:p w:rsidR="004A6F93" w:rsidRPr="00DB1FBC" w:rsidRDefault="00E536F7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6F93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в игре «Да – нет» мы п</w:t>
      </w: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оговорим с вами что надо делать, ч</w:t>
      </w:r>
      <w:r w:rsidR="004A6F93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быть здоровым</w:t>
      </w:r>
      <w:proofErr w:type="gramStart"/>
      <w:r w:rsidR="004A6F93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4A6F93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«</w:t>
      </w: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да» - хлопаем в ладоши,  «нет» - </w:t>
      </w:r>
      <w:r w:rsidR="004A6F93"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топаем.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ВОПРОСЫ: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утреннюю зарядку каждый день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смотреть телевизор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опот)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сладостей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опот)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 свежим воздухом.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играть в подвижные игры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Кушать грязные овощи и фрукты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опот)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Чистить зубы 2 раза в день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в грязной одежде и обуви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опот)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Кушать овощи и фрукты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мыть руки с мылом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лопки)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Подведение итога.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улучшить и сохранить своё здоровье, вам необходимо вести здоровый образ жизни.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заболели, вы должны обязательно прийти на приём к врачу.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чтобы ощущать себя </w:t>
      </w:r>
      <w:proofErr w:type="gramStart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весёлыми, помните слова: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здоровье сберегу,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себе я помогу!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6F7" w:rsidRPr="00DB1FBC" w:rsidRDefault="00E536F7" w:rsidP="00E536F7">
      <w:pPr>
        <w:pStyle w:val="a4"/>
        <w:rPr>
          <w:rFonts w:ascii="Times New Roman" w:hAnsi="Times New Roman"/>
          <w:sz w:val="28"/>
          <w:szCs w:val="28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вам: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болеть;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питаться;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бодрыми;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Вершить добрые дела.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вести здоровый образ жизни!</w:t>
      </w:r>
    </w:p>
    <w:p w:rsidR="00E536F7" w:rsidRPr="00DB1FBC" w:rsidRDefault="00E536F7" w:rsidP="00E536F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F93" w:rsidRPr="00DB1FBC" w:rsidRDefault="004A6F93" w:rsidP="00E536F7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DB1FBC">
        <w:rPr>
          <w:rFonts w:ascii="Times New Roman" w:hAnsi="Times New Roman"/>
          <w:b/>
          <w:sz w:val="28"/>
          <w:szCs w:val="28"/>
          <w:lang w:eastAsia="ru-RU"/>
        </w:rPr>
        <w:lastRenderedPageBreak/>
        <w:t>Памятка для учащихся по формированию привычки</w:t>
      </w:r>
    </w:p>
    <w:p w:rsidR="004A6F93" w:rsidRPr="00DB1FBC" w:rsidRDefault="004A6F93" w:rsidP="00E536F7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DB1FBC">
        <w:rPr>
          <w:rFonts w:ascii="Times New Roman" w:hAnsi="Times New Roman"/>
          <w:b/>
          <w:sz w:val="28"/>
          <w:szCs w:val="28"/>
          <w:lang w:eastAsia="ru-RU"/>
        </w:rPr>
        <w:t>к здоровому образу жизни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хочешь быть здоровым и успешным сегодня и завтра, не забывай выполнять эти простые действия, которые помогут тебе достичь результатов не только в сохранении своего здоровья, но и в учении, общении с друзьями и просто в жизни.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всегда в одно и то же время!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Основательно умывай лицо и руки, неукоснительно соблюдай правила личной гигиены!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и вечером тщательно чисти зубы!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 достаточное количество времени на свежем воздухе, занимайся спортом!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Одевайся по погоде!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двигательные упражнения в перерывах между выполнением домашних заданий!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физических нагрузок, помогай дома в хозяйственных делах!</w:t>
      </w:r>
    </w:p>
    <w:p w:rsidR="004A6F93" w:rsidRPr="00DB1FBC" w:rsidRDefault="004A6F93" w:rsidP="00E536F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Занимайся спортом, учись преодолевать трудности.</w:t>
      </w:r>
    </w:p>
    <w:p w:rsidR="00434DD3" w:rsidRPr="00DB1FBC" w:rsidRDefault="00434DD3" w:rsidP="0043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DD3" w:rsidRDefault="00434DD3" w:rsidP="0043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DD3" w:rsidRPr="00434DD3" w:rsidRDefault="00434DD3" w:rsidP="0043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DD3" w:rsidRDefault="00434DD3"/>
    <w:sectPr w:rsidR="0043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496"/>
    <w:multiLevelType w:val="multilevel"/>
    <w:tmpl w:val="C1FC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60BB1"/>
    <w:multiLevelType w:val="hybridMultilevel"/>
    <w:tmpl w:val="3B54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C3DB4"/>
    <w:multiLevelType w:val="multilevel"/>
    <w:tmpl w:val="B8C8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63854"/>
    <w:multiLevelType w:val="multilevel"/>
    <w:tmpl w:val="3CEA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92FDF"/>
    <w:multiLevelType w:val="multilevel"/>
    <w:tmpl w:val="8D30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45B1A"/>
    <w:multiLevelType w:val="multilevel"/>
    <w:tmpl w:val="8102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03C56"/>
    <w:multiLevelType w:val="multilevel"/>
    <w:tmpl w:val="BF40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41DF6"/>
    <w:multiLevelType w:val="hybridMultilevel"/>
    <w:tmpl w:val="88B4D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93"/>
    <w:rsid w:val="00434DD3"/>
    <w:rsid w:val="004A6F93"/>
    <w:rsid w:val="005F18DD"/>
    <w:rsid w:val="006C6E36"/>
    <w:rsid w:val="006E292C"/>
    <w:rsid w:val="00C4472D"/>
    <w:rsid w:val="00D54454"/>
    <w:rsid w:val="00DB1FBC"/>
    <w:rsid w:val="00E5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A6F93"/>
  </w:style>
  <w:style w:type="character" w:customStyle="1" w:styleId="c3">
    <w:name w:val="c3"/>
    <w:basedOn w:val="a0"/>
    <w:rsid w:val="004A6F93"/>
  </w:style>
  <w:style w:type="character" w:customStyle="1" w:styleId="c1">
    <w:name w:val="c1"/>
    <w:basedOn w:val="a0"/>
    <w:rsid w:val="004A6F93"/>
  </w:style>
  <w:style w:type="paragraph" w:customStyle="1" w:styleId="c9">
    <w:name w:val="c9"/>
    <w:basedOn w:val="a"/>
    <w:rsid w:val="004A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6F93"/>
  </w:style>
  <w:style w:type="paragraph" w:customStyle="1" w:styleId="c10">
    <w:name w:val="c10"/>
    <w:basedOn w:val="a"/>
    <w:rsid w:val="004A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472D"/>
  </w:style>
  <w:style w:type="paragraph" w:styleId="a3">
    <w:name w:val="List Paragraph"/>
    <w:basedOn w:val="a"/>
    <w:uiPriority w:val="34"/>
    <w:qFormat/>
    <w:rsid w:val="00C4472D"/>
    <w:pPr>
      <w:ind w:left="720"/>
      <w:contextualSpacing/>
    </w:pPr>
  </w:style>
  <w:style w:type="paragraph" w:styleId="a4">
    <w:name w:val="No Spacing"/>
    <w:uiPriority w:val="1"/>
    <w:qFormat/>
    <w:rsid w:val="006C6E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A6F93"/>
  </w:style>
  <w:style w:type="character" w:customStyle="1" w:styleId="c3">
    <w:name w:val="c3"/>
    <w:basedOn w:val="a0"/>
    <w:rsid w:val="004A6F93"/>
  </w:style>
  <w:style w:type="character" w:customStyle="1" w:styleId="c1">
    <w:name w:val="c1"/>
    <w:basedOn w:val="a0"/>
    <w:rsid w:val="004A6F93"/>
  </w:style>
  <w:style w:type="paragraph" w:customStyle="1" w:styleId="c9">
    <w:name w:val="c9"/>
    <w:basedOn w:val="a"/>
    <w:rsid w:val="004A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6F93"/>
  </w:style>
  <w:style w:type="paragraph" w:customStyle="1" w:styleId="c10">
    <w:name w:val="c10"/>
    <w:basedOn w:val="a"/>
    <w:rsid w:val="004A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472D"/>
  </w:style>
  <w:style w:type="paragraph" w:styleId="a3">
    <w:name w:val="List Paragraph"/>
    <w:basedOn w:val="a"/>
    <w:uiPriority w:val="34"/>
    <w:qFormat/>
    <w:rsid w:val="00C4472D"/>
    <w:pPr>
      <w:ind w:left="720"/>
      <w:contextualSpacing/>
    </w:pPr>
  </w:style>
  <w:style w:type="paragraph" w:styleId="a4">
    <w:name w:val="No Spacing"/>
    <w:uiPriority w:val="1"/>
    <w:qFormat/>
    <w:rsid w:val="006C6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Smart</cp:lastModifiedBy>
  <cp:revision>4</cp:revision>
  <dcterms:created xsi:type="dcterms:W3CDTF">2013-12-17T14:24:00Z</dcterms:created>
  <dcterms:modified xsi:type="dcterms:W3CDTF">2023-04-20T12:48:00Z</dcterms:modified>
</cp:coreProperties>
</file>